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68703F" w:rsidRDefault="00D92FB7" w:rsidP="006870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8703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68703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68703F" w:rsidRDefault="0054760D" w:rsidP="006870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D833F85" w14:textId="5CF53C0D" w:rsidR="002C752D" w:rsidRPr="0068703F" w:rsidRDefault="00D60D88" w:rsidP="006870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68703F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2C752D"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Managing activities</w:t>
                            </w:r>
                          </w:p>
                          <w:p w14:paraId="470D97AA" w14:textId="6F801F89" w:rsidR="0068703F" w:rsidRPr="0068703F" w:rsidRDefault="0068703F" w:rsidP="006870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F59E643" w14:textId="77777777" w:rsidR="0068703F" w:rsidRPr="0068703F" w:rsidRDefault="0068703F" w:rsidP="006870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68703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68703F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Decision making</w:t>
                            </w:r>
                          </w:p>
                          <w:p w14:paraId="2146AF40" w14:textId="77777777" w:rsidR="0068703F" w:rsidRPr="0068703F" w:rsidRDefault="0068703F" w:rsidP="006870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1E71C304" w:rsidR="00A64DDF" w:rsidRPr="0068703F" w:rsidRDefault="00D4487C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68703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6870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C752D"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manage participation in different tasks.</w:t>
                            </w:r>
                          </w:p>
                          <w:p w14:paraId="73FC01D5" w14:textId="77722F6C" w:rsidR="00080058" w:rsidRPr="0068703F" w:rsidRDefault="00D4487C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68703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68703F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68703F" w:rsidRDefault="00124B41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68703F" w:rsidRDefault="005261A4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68703F" w:rsidRDefault="00D92FB7" w:rsidP="006870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68703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68703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68703F" w:rsidRDefault="0054760D" w:rsidP="006870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5D833F85" w14:textId="5CF53C0D" w:rsidR="002C752D" w:rsidRPr="0068703F" w:rsidRDefault="00D60D88" w:rsidP="006870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68703F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2C752D"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Managing activities</w:t>
                      </w:r>
                    </w:p>
                    <w:p w14:paraId="470D97AA" w14:textId="6F801F89" w:rsidR="0068703F" w:rsidRPr="0068703F" w:rsidRDefault="0068703F" w:rsidP="006870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5F59E643" w14:textId="77777777" w:rsidR="0068703F" w:rsidRPr="0068703F" w:rsidRDefault="0068703F" w:rsidP="006870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68703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68703F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Decision making</w:t>
                      </w:r>
                    </w:p>
                    <w:p w14:paraId="2146AF40" w14:textId="77777777" w:rsidR="0068703F" w:rsidRPr="0068703F" w:rsidRDefault="0068703F" w:rsidP="006870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1E71C304" w:rsidR="00A64DDF" w:rsidRPr="0068703F" w:rsidRDefault="00D4487C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68703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68703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C752D"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manage participation in different tasks.</w:t>
                      </w:r>
                    </w:p>
                    <w:p w14:paraId="73FC01D5" w14:textId="77722F6C" w:rsidR="00080058" w:rsidRPr="0068703F" w:rsidRDefault="00D4487C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68703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68703F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14:paraId="707CE470" w14:textId="028CF0BC" w:rsidR="00124B41" w:rsidRPr="0068703F" w:rsidRDefault="00124B41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68703F" w:rsidRDefault="005261A4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bookmarkEnd w:id="1"/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A64DDF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A64DDF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FE7C92" w14:textId="1752158F" w:rsidR="002C752D" w:rsidRPr="002C752D" w:rsidRDefault="00D60D88" w:rsidP="002C752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2C752D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2C752D" w:rsidRPr="002C752D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Lights and sounds</w:t>
                            </w:r>
                          </w:p>
                          <w:p w14:paraId="2ADB7075" w14:textId="749B7444" w:rsidR="005B62F9" w:rsidRPr="005B62F9" w:rsidRDefault="00D4487C" w:rsidP="005B62F9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2C752D" w:rsidRPr="002C752D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sensory stimuli.</w:t>
                            </w:r>
                          </w:p>
                          <w:p w14:paraId="14AD33D2" w14:textId="3DE8E664" w:rsidR="00080058" w:rsidRPr="00A64DDF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A64DDF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A64DDF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A64DDF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FE7C92" w14:textId="1752158F" w:rsidR="002C752D" w:rsidRPr="002C752D" w:rsidRDefault="00D60D88" w:rsidP="002C752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2C752D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2C752D" w:rsidRPr="002C752D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Lights and sounds</w:t>
                      </w:r>
                    </w:p>
                    <w:p w14:paraId="2ADB7075" w14:textId="749B7444" w:rsidR="005B62F9" w:rsidRPr="005B62F9" w:rsidRDefault="00D4487C" w:rsidP="005B62F9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: </w:t>
                      </w:r>
                      <w:r w:rsidR="002C752D" w:rsidRPr="002C752D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sensory stimuli.</w:t>
                      </w:r>
                    </w:p>
                    <w:p w14:paraId="14AD33D2" w14:textId="3DE8E664" w:rsidR="00080058" w:rsidRPr="00A64DDF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A64DDF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CA74B1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CA74B1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CD745B" w14:textId="6ADFBF02" w:rsidR="000F66E7" w:rsidRPr="000F66E7" w:rsidRDefault="00D60D88" w:rsidP="000F66E7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Social interaction</w:t>
                            </w:r>
                          </w:p>
                          <w:p w14:paraId="073D1B24" w14:textId="15B7624B" w:rsidR="00403E8B" w:rsidRPr="00403E8B" w:rsidRDefault="00D4487C" w:rsidP="00403E8B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interact socially.</w:t>
                            </w:r>
                          </w:p>
                          <w:p w14:paraId="35726495" w14:textId="3D267401" w:rsidR="00124B41" w:rsidRPr="00CA74B1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CA74B1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CA74B1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CD745B" w14:textId="6ADFBF02" w:rsidR="000F66E7" w:rsidRPr="000F66E7" w:rsidRDefault="00D60D88" w:rsidP="000F66E7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Social interaction</w:t>
                      </w:r>
                    </w:p>
                    <w:p w14:paraId="073D1B24" w14:textId="15B7624B" w:rsidR="00403E8B" w:rsidRPr="00403E8B" w:rsidRDefault="00D4487C" w:rsidP="00403E8B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interact socially.</w:t>
                      </w:r>
                    </w:p>
                    <w:p w14:paraId="35726495" w14:textId="3D267401" w:rsidR="00124B41" w:rsidRPr="00CA74B1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CA74B1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F313E9" w14:textId="7CC57304" w:rsidR="000F66E7" w:rsidRPr="000F66E7" w:rsidRDefault="00D60D88" w:rsidP="000F66E7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Coordination</w:t>
                            </w:r>
                          </w:p>
                          <w:p w14:paraId="7395CEC1" w14:textId="16EAD209" w:rsidR="00CA74B1" w:rsidRPr="007A4ED4" w:rsidRDefault="0054760D" w:rsidP="00CA74B1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develop coordination and agility.</w:t>
                            </w:r>
                          </w:p>
                          <w:p w14:paraId="763B6C5C" w14:textId="2AAE162F" w:rsidR="00937FEC" w:rsidRPr="00CA74B1" w:rsidRDefault="0054760D" w:rsidP="00CA74B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CA74B1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CA74B1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CA74B1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EF313E9" w14:textId="7CC57304" w:rsidR="000F66E7" w:rsidRPr="000F66E7" w:rsidRDefault="00D60D88" w:rsidP="000F66E7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Coordination</w:t>
                      </w:r>
                    </w:p>
                    <w:p w14:paraId="7395CEC1" w14:textId="16EAD209" w:rsidR="00CA74B1" w:rsidRPr="007A4ED4" w:rsidRDefault="0054760D" w:rsidP="00CA74B1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develop coordination and agility.</w:t>
                      </w:r>
                    </w:p>
                    <w:p w14:paraId="763B6C5C" w14:textId="2AAE162F" w:rsidR="00937FEC" w:rsidRPr="00CA74B1" w:rsidRDefault="0054760D" w:rsidP="00CA74B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CA74B1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CA74B1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hgVQIAALIEAAAOAAAAZHJzL2Uyb0RvYy54bWysVF1P2zAUfZ+0/2D5fSQNL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nJ8&#10;VuSnxSloMqJFrx5VH9hX6lkRaeqsnyJ6YREfephxZWf3MMbq+9q18Yu6GPxAet2THMEkjMeTUYGH&#10;OJPwFXlxcg4F+Nnbdet8+KaoZVEouUMXE7lic+vDELoLia950k1102idlDg56ko7thHouQ4pSYC/&#10;i9KGdSU/OZ7kCfidL0Lv7y+1kD+26R1EAU8b5BxJGYqPUuiXfeJyvCNmSdUr+HI0DJ638qYB/K3w&#10;4UE4TBp4wPaEexy1JuREW4mzFblff7PHeAwAvJx1mNyS+59r4RRn+rvBaJyPxmPAhqSM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kDmYYF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CA74B1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CA74B1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DDB6BA" w14:textId="5B574265" w:rsidR="00AC4AD7" w:rsidRPr="00AC4AD7" w:rsidRDefault="00D60D88" w:rsidP="000F66E7">
                            <w:pPr>
                              <w:spacing w:line="300" w:lineRule="atLeast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F66E7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Designing games </w:t>
                            </w:r>
                          </w:p>
                          <w:p w14:paraId="2A6D934E" w14:textId="7358A3AC" w:rsidR="0054760D" w:rsidRPr="007A4ED4" w:rsidRDefault="0054760D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create simple game ideas.</w:t>
                            </w:r>
                          </w:p>
                          <w:p w14:paraId="11DC215E" w14:textId="77777777" w:rsidR="00B702E2" w:rsidRPr="00B702E2" w:rsidRDefault="0054760D" w:rsidP="00B702E2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B702E2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CA74B1" w:rsidRDefault="000E2A50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CA74B1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CA74B1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DDB6BA" w14:textId="5B574265" w:rsidR="00AC4AD7" w:rsidRPr="00AC4AD7" w:rsidRDefault="00D60D88" w:rsidP="000F66E7">
                      <w:pPr>
                        <w:spacing w:line="300" w:lineRule="atLeast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  <w:r w:rsidR="000F66E7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Designing games </w:t>
                      </w:r>
                    </w:p>
                    <w:p w14:paraId="2A6D934E" w14:textId="7358A3AC" w:rsidR="0054760D" w:rsidRPr="007A4ED4" w:rsidRDefault="0054760D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create simple game ideas.</w:t>
                      </w:r>
                    </w:p>
                    <w:p w14:paraId="11DC215E" w14:textId="77777777" w:rsidR="00B702E2" w:rsidRPr="00B702E2" w:rsidRDefault="0054760D" w:rsidP="00B702E2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B702E2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CA74B1" w:rsidRDefault="000E2A50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21E97CA3" w:rsidR="00D92FB7" w:rsidRPr="00D60D88" w:rsidRDefault="00D92FB7" w:rsidP="00D60D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60D8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155F3E87" w14:textId="01EE7532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412C2D3" w14:textId="1A29465B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0D88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D60D88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3.7.</w:t>
                            </w:r>
                            <w:r w:rsidRPr="00D60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What can a Humanist teach us?</w:t>
                            </w:r>
                          </w:p>
                          <w:p w14:paraId="2F1CFCE6" w14:textId="061ED6BB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82068DF" w14:textId="1E934492" w:rsidR="00D60D88" w:rsidRPr="00D60D88" w:rsidRDefault="00D60D88" w:rsidP="00D60D88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D60D88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LO: </w:t>
                            </w:r>
                            <w:r w:rsidRPr="00D60D88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what Humanists believe about living a good life, focusing on kindness, fairness and making positive choices without religious beliefs.</w:t>
                            </w:r>
                          </w:p>
                          <w:p w14:paraId="0FFAE95E" w14:textId="27D76389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BFB9F93" w14:textId="77777777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D60D88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NC: </w:t>
                            </w:r>
                            <w:r w:rsidRPr="00D60D88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not all people follow a religion and that Humanists have beliefs about how to live a good and meaningful life</w:t>
                            </w:r>
                          </w:p>
                          <w:p w14:paraId="0D1254F1" w14:textId="12BA516F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2C5F83FF" w14:textId="21E97CA3" w:rsidR="00D92FB7" w:rsidRPr="00D60D88" w:rsidRDefault="00D92FB7" w:rsidP="00D60D8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60D8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155F3E87" w14:textId="01EE7532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3412C2D3" w14:textId="1A29465B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0D88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D60D88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D60D88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3.7.</w:t>
                      </w:r>
                      <w:r w:rsidRPr="00D60D88">
                        <w:rPr>
                          <w:rFonts w:ascii="Arial" w:hAnsi="Arial" w:cs="Arial"/>
                          <w:sz w:val="16"/>
                          <w:szCs w:val="16"/>
                        </w:rPr>
                        <w:t>6 What can a Humanist teach us?</w:t>
                      </w:r>
                    </w:p>
                    <w:p w14:paraId="2F1CFCE6" w14:textId="061ED6BB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82068DF" w14:textId="1E934492" w:rsidR="00D60D88" w:rsidRPr="00D60D88" w:rsidRDefault="00D60D88" w:rsidP="00D60D88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D60D88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LO: </w:t>
                      </w:r>
                      <w:r w:rsidRPr="00D60D88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what Humanists believe about living a good life, focusing on kindness, fairness and making positive choices without religious beliefs.</w:t>
                      </w:r>
                    </w:p>
                    <w:p w14:paraId="0FFAE95E" w14:textId="27D76389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bookmarkStart w:id="1" w:name="_GoBack"/>
                      <w:bookmarkEnd w:id="1"/>
                    </w:p>
                    <w:p w14:paraId="5BFB9F93" w14:textId="77777777" w:rsidR="00D60D88" w:rsidRPr="00D60D88" w:rsidRDefault="00D60D88" w:rsidP="00D60D88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D60D88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NC: </w:t>
                      </w:r>
                      <w:r w:rsidRPr="00D60D88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not all people follow a religion and that Humanists have beliefs about how to live a good and meaningful life</w:t>
                      </w:r>
                    </w:p>
                    <w:p w14:paraId="0D1254F1" w14:textId="12BA516F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215BEAD" w14:textId="7B6D995D" w:rsidR="000F66E7" w:rsidRPr="000F66E7" w:rsidRDefault="00D60D88" w:rsidP="000F66E7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Outdoor activities</w:t>
                            </w:r>
                          </w:p>
                          <w:p w14:paraId="75754051" w14:textId="02D69B38" w:rsidR="0001223A" w:rsidRPr="0001223A" w:rsidRDefault="0054760D" w:rsidP="0001223A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0F66E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participate in outdoor activities.</w:t>
                            </w:r>
                          </w:p>
                          <w:p w14:paraId="2D23ECA8" w14:textId="2653BC8D" w:rsidR="008C2BB5" w:rsidRPr="008877AC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8877AC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14C1E09D" w:rsidR="009C686B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215BEAD" w14:textId="7B6D995D" w:rsidR="000F66E7" w:rsidRPr="000F66E7" w:rsidRDefault="00D60D88" w:rsidP="000F66E7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Outdoor activities</w:t>
                      </w:r>
                    </w:p>
                    <w:p w14:paraId="75754051" w14:textId="02D69B38" w:rsidR="0001223A" w:rsidRPr="0001223A" w:rsidRDefault="0054760D" w:rsidP="0001223A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0F66E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participate in outdoor activities.</w:t>
                      </w:r>
                    </w:p>
                    <w:p w14:paraId="2D23ECA8" w14:textId="2653BC8D" w:rsidR="008C2BB5" w:rsidRPr="008877AC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8877AC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Number through the Little Big Maths approach</w:t>
                            </w:r>
                          </w:p>
                          <w:p w14:paraId="0D111DB9" w14:textId="69DCF93E" w:rsidR="00A75648" w:rsidRDefault="00543939" w:rsidP="002C5443"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="002E2669">
                              <w:t xml:space="preserve"> </w:t>
                            </w:r>
                            <w:r w:rsidR="00D60D88"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D60D88">
                              <w:t xml:space="preserve"> </w:t>
                            </w:r>
                            <w:r w:rsidR="002E2669">
                              <w:t>Weight and Volume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69DCF93E" w:rsidR="00A75648" w:rsidRDefault="00543939" w:rsidP="002C5443"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="002E2669">
                        <w:t xml:space="preserve"> </w:t>
                      </w:r>
                      <w:r w:rsidR="00D60D88"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="00D60D88">
                        <w:t xml:space="preserve"> </w:t>
                      </w:r>
                      <w:r w:rsidR="002E2669">
                        <w:t>Weight and Volume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215383CA" w:rsidR="0037360C" w:rsidRDefault="002C752D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Fun Fair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215383CA" w:rsidR="0037360C" w:rsidRDefault="002C752D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Fun Fair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7F31BFB2" w:rsidR="00FA28DE" w:rsidRPr="00E377AA" w:rsidRDefault="004F2137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DT, PE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7F31BFB2" w:rsidR="00FA28DE" w:rsidRPr="00E377AA" w:rsidRDefault="004F2137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DT, PE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63FDE35D" w:rsidR="00CA74B1" w:rsidRDefault="000E2A50" w:rsidP="000E2A50">
      <w:pPr>
        <w:tabs>
          <w:tab w:val="left" w:pos="3876"/>
        </w:tabs>
      </w:pPr>
      <w:r>
        <w:tab/>
      </w:r>
    </w:p>
    <w:p w14:paraId="0582D15F" w14:textId="363969B5" w:rsidR="00CA74B1" w:rsidRPr="00CA74B1" w:rsidRDefault="00CA74B1" w:rsidP="00CA74B1"/>
    <w:p w14:paraId="4B393EEB" w14:textId="38641513" w:rsidR="00CA74B1" w:rsidRPr="00CA74B1" w:rsidRDefault="00CA74B1" w:rsidP="00CA74B1"/>
    <w:p w14:paraId="3DA33416" w14:textId="3D1CFA7F" w:rsidR="00CA74B1" w:rsidRDefault="00CA74B1" w:rsidP="00CA74B1"/>
    <w:p w14:paraId="31953221" w14:textId="6E9AE891" w:rsidR="00CA74B1" w:rsidRDefault="002E2669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5090B96C" wp14:editId="374000B3">
            <wp:simplePos x="0" y="0"/>
            <wp:positionH relativeFrom="column">
              <wp:posOffset>2103120</wp:posOffset>
            </wp:positionH>
            <wp:positionV relativeFrom="paragraph">
              <wp:posOffset>267970</wp:posOffset>
            </wp:positionV>
            <wp:extent cx="1653540" cy="878205"/>
            <wp:effectExtent l="0" t="0" r="3810" b="0"/>
            <wp:wrapThrough wrapText="bothSides">
              <wp:wrapPolygon edited="0">
                <wp:start x="0" y="0"/>
                <wp:lineTo x="0" y="21085"/>
                <wp:lineTo x="21401" y="21085"/>
                <wp:lineTo x="2140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232C1E80" w:rsidR="00D055A7" w:rsidRPr="00CA74B1" w:rsidRDefault="00CA74B1" w:rsidP="00CA74B1">
      <w:pPr>
        <w:tabs>
          <w:tab w:val="left" w:pos="4080"/>
        </w:tabs>
      </w:pPr>
      <w:r>
        <w:tab/>
      </w:r>
    </w:p>
    <w:sectPr w:rsidR="00D055A7" w:rsidRPr="00CA74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4F2137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4F2137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4F2137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0F66E7"/>
    <w:rsid w:val="00121AE4"/>
    <w:rsid w:val="00124B41"/>
    <w:rsid w:val="00141227"/>
    <w:rsid w:val="0015415B"/>
    <w:rsid w:val="001641AF"/>
    <w:rsid w:val="00282602"/>
    <w:rsid w:val="002B3343"/>
    <w:rsid w:val="002C5443"/>
    <w:rsid w:val="002C752D"/>
    <w:rsid w:val="002E2669"/>
    <w:rsid w:val="002E63D4"/>
    <w:rsid w:val="0037360C"/>
    <w:rsid w:val="003B37C4"/>
    <w:rsid w:val="00403E8B"/>
    <w:rsid w:val="004106DB"/>
    <w:rsid w:val="004464F4"/>
    <w:rsid w:val="004674BA"/>
    <w:rsid w:val="00497BC7"/>
    <w:rsid w:val="004B06AD"/>
    <w:rsid w:val="004F2137"/>
    <w:rsid w:val="005261A4"/>
    <w:rsid w:val="00527501"/>
    <w:rsid w:val="00543939"/>
    <w:rsid w:val="0054760D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8703F"/>
    <w:rsid w:val="006D71C7"/>
    <w:rsid w:val="0078277E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64DDF"/>
    <w:rsid w:val="00A75648"/>
    <w:rsid w:val="00A82989"/>
    <w:rsid w:val="00AC4AD7"/>
    <w:rsid w:val="00B05D1E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60D88"/>
    <w:rsid w:val="00D92FB7"/>
    <w:rsid w:val="00DB65CC"/>
    <w:rsid w:val="00E377AA"/>
    <w:rsid w:val="00E92D23"/>
    <w:rsid w:val="00E934FF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687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32141-3E76-46A0-97F7-9559BFF6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6</cp:revision>
  <dcterms:created xsi:type="dcterms:W3CDTF">2026-06-26T08:39:00Z</dcterms:created>
  <dcterms:modified xsi:type="dcterms:W3CDTF">2026-06-27T11:09:00Z</dcterms:modified>
</cp:coreProperties>
</file>